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CF87F" w14:textId="77777777" w:rsidR="00B03895" w:rsidRPr="00DD7AA1" w:rsidRDefault="00B03895" w:rsidP="00B0389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D7AA1">
        <w:rPr>
          <w:rFonts w:ascii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2ED63CA4" wp14:editId="6BE11DB1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05F8C6" w14:textId="77777777" w:rsidR="00B03895" w:rsidRPr="00DD7AA1" w:rsidRDefault="00B03895" w:rsidP="00B0389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DD7AA1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УКРАЇНА</w:t>
      </w:r>
    </w:p>
    <w:p w14:paraId="2525BF90" w14:textId="77777777" w:rsidR="00B03895" w:rsidRPr="00DD7AA1" w:rsidRDefault="00B03895" w:rsidP="00B0389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  <w:t>ПОГРЕБИЩЕНСЬКИЙ МІСЬКИЙ ГОЛОВА</w:t>
      </w:r>
    </w:p>
    <w:p w14:paraId="3432C5EA" w14:textId="77777777" w:rsidR="00B03895" w:rsidRPr="00DD7AA1" w:rsidRDefault="00B03895" w:rsidP="00B0389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  <w:t>ВІННИЦЬКОГО РАЙОНУ ВІННИЦЬКОЇ ОБЛАСТІ</w:t>
      </w:r>
    </w:p>
    <w:p w14:paraId="1ADF6A3E" w14:textId="77777777" w:rsidR="00B03895" w:rsidRPr="00DD7AA1" w:rsidRDefault="00B03895" w:rsidP="00B0389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</w:pPr>
    </w:p>
    <w:p w14:paraId="07FB83E6" w14:textId="77777777" w:rsidR="00B03895" w:rsidRPr="00DD7AA1" w:rsidRDefault="00B03895" w:rsidP="00B0389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  <w:t>РОЗПОРЯДЖЕННЯ</w:t>
      </w:r>
    </w:p>
    <w:p w14:paraId="56FFCAF2" w14:textId="77777777" w:rsidR="00B03895" w:rsidRPr="00DD7AA1" w:rsidRDefault="00B03895" w:rsidP="00B038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E198F31" w14:textId="7E9103A1" w:rsidR="00B03895" w:rsidRPr="00DD7AA1" w:rsidRDefault="00DD43C9" w:rsidP="00A41A8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position w:val="-1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04 </w:t>
      </w:r>
      <w:r w:rsidR="00C2065D" w:rsidRPr="00DD7AA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листопада</w:t>
      </w:r>
      <w:r w:rsidR="00B03895" w:rsidRPr="00DD7AA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2024 року              м. Погребище                               №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96</w:t>
      </w:r>
    </w:p>
    <w:p w14:paraId="25970625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D38DE3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7F70C24" w14:textId="4F49AE2B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6</w:t>
      </w:r>
      <w:r w:rsidR="00C2065D"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5</w:t>
      </w: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сесію Погребищенської </w:t>
      </w:r>
    </w:p>
    <w:p w14:paraId="4B999047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5D40CD68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14F1EA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скликання: </w:t>
      </w:r>
    </w:p>
    <w:p w14:paraId="30915D66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B8DF28" w14:textId="5746DADA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6</w:t>
      </w:r>
      <w:r w:rsidR="00C2065D"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позачергову сесію Погребищенської міської ради 8 скликання </w:t>
      </w:r>
      <w:r w:rsidR="00EA7FC7"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12 </w:t>
      </w:r>
      <w:r w:rsidR="00C2065D"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листопада</w:t>
      </w: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року о 10.00 у великій залі засідань міської ради.</w:t>
      </w:r>
    </w:p>
    <w:p w14:paraId="7655D7D8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6468343" w14:textId="6CE037AD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6</w:t>
      </w:r>
      <w:r w:rsidR="00C2065D"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6A267CAD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89E2CB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01CE7FCF" w14:textId="77777777" w:rsidR="00B03895" w:rsidRPr="00DD7AA1" w:rsidRDefault="00B03895" w:rsidP="00B0389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09D78D" w14:textId="77777777" w:rsidR="00B03895" w:rsidRPr="00DD7AA1" w:rsidRDefault="00B03895" w:rsidP="00B0389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14:paraId="169F34A3" w14:textId="77777777" w:rsidR="00B03895" w:rsidRPr="00DD7AA1" w:rsidRDefault="00B03895" w:rsidP="00B0389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B317B8" w14:textId="77777777" w:rsidR="00B03895" w:rsidRPr="00DD7AA1" w:rsidRDefault="00B03895" w:rsidP="00B0389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Це розпорядження оприлюднити згідно з чинним законодавством.</w:t>
      </w:r>
    </w:p>
    <w:p w14:paraId="15A1EB20" w14:textId="77777777" w:rsidR="00B03895" w:rsidRPr="00DD7AA1" w:rsidRDefault="00B03895" w:rsidP="00B0389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C5F912" w14:textId="77777777" w:rsidR="00B03895" w:rsidRPr="00DD7AA1" w:rsidRDefault="00B03895" w:rsidP="00B038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Контроль за виконанням цього розпорядження покласти на секретаря міської ради </w:t>
      </w:r>
      <w:proofErr w:type="spellStart"/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68F12E8F" w14:textId="77777777" w:rsidR="00B03895" w:rsidRPr="00DD7AA1" w:rsidRDefault="00B03895" w:rsidP="00B0389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940A15" w14:textId="77777777" w:rsidR="00B03895" w:rsidRPr="00DD7AA1" w:rsidRDefault="00B03895" w:rsidP="00B0389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536AD8" w14:textId="77777777" w:rsidR="00B03895" w:rsidRPr="00DD7AA1" w:rsidRDefault="00B03895" w:rsidP="00B0389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36C88A" w14:textId="77777777" w:rsidR="00B03895" w:rsidRPr="00DD7AA1" w:rsidRDefault="00B03895" w:rsidP="00B03895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</w:p>
    <w:p w14:paraId="5CB861CC" w14:textId="77777777" w:rsidR="00B03895" w:rsidRPr="00DD7AA1" w:rsidRDefault="00B03895" w:rsidP="00B03895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Погребищенський міський  голова                          Сергій ВОЛИНСЬКИЙ</w:t>
      </w:r>
    </w:p>
    <w:p w14:paraId="288CBF21" w14:textId="77777777" w:rsidR="00B03895" w:rsidRPr="00DD7AA1" w:rsidRDefault="00B03895" w:rsidP="00B03895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A8D1DAB" w14:textId="77777777" w:rsidR="00B03895" w:rsidRPr="00DD7AA1" w:rsidRDefault="00B03895" w:rsidP="00B03895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B80A4D" w14:textId="77777777" w:rsidR="00B03895" w:rsidRPr="00DD7AA1" w:rsidRDefault="00B03895" w:rsidP="00B03895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79701C5D" w14:textId="147CA3B1" w:rsidR="00B03895" w:rsidRPr="00DD7AA1" w:rsidRDefault="00DD43C9" w:rsidP="00DD43C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  </w:t>
      </w:r>
      <w:r w:rsidR="00B03895"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ЗАТВЕРДЖЕНО</w:t>
      </w:r>
    </w:p>
    <w:p w14:paraId="5CFD074E" w14:textId="77777777" w:rsidR="00B03895" w:rsidRPr="00DD7AA1" w:rsidRDefault="00B03895" w:rsidP="00B03895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</w:t>
      </w: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720E2E59" w14:textId="3E1B9100" w:rsidR="00B03895" w:rsidRPr="00DD7AA1" w:rsidRDefault="00EA7FC7" w:rsidP="00B03895">
      <w:pPr>
        <w:tabs>
          <w:tab w:val="left" w:pos="664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 4 листопада</w:t>
      </w:r>
      <w:r w:rsidR="00B03895"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р. № </w:t>
      </w:r>
      <w:r w:rsidR="00DD43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96</w:t>
      </w:r>
      <w:r w:rsidR="00B03895"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25150591" w14:textId="77777777" w:rsidR="00B03895" w:rsidRPr="00DD7AA1" w:rsidRDefault="00B03895" w:rsidP="00B03895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283619F" w14:textId="77777777" w:rsidR="00B03895" w:rsidRPr="00DD7AA1" w:rsidRDefault="00B03895" w:rsidP="00B0389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Орієнтовний порядок денний</w:t>
      </w:r>
    </w:p>
    <w:p w14:paraId="7544D159" w14:textId="3145327B" w:rsidR="00B03895" w:rsidRPr="00DD7AA1" w:rsidRDefault="00B03895" w:rsidP="00B0389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="00C2065D" w:rsidRPr="00DD7AA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="002A6050" w:rsidRPr="00DD7AA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DD7AA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позачергової сесії Погребищенської міської ради 8 скликання</w:t>
      </w:r>
    </w:p>
    <w:p w14:paraId="6C203333" w14:textId="6DE21485" w:rsidR="00B03895" w:rsidRPr="00DD7AA1" w:rsidRDefault="00EA7FC7" w:rsidP="00B038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12 </w:t>
      </w:r>
      <w:r w:rsidR="008E7AB1" w:rsidRPr="00DD7AA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листопада</w:t>
      </w:r>
      <w:r w:rsidR="008E7AB1" w:rsidRPr="00DD7AA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</w:t>
      </w:r>
      <w:r w:rsidR="00B03895" w:rsidRPr="00DD7AA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року.</w:t>
      </w:r>
    </w:p>
    <w:p w14:paraId="2A590CB6" w14:textId="77777777" w:rsidR="00B03895" w:rsidRPr="00DD7AA1" w:rsidRDefault="00B03895" w:rsidP="00B0389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</w:pPr>
    </w:p>
    <w:p w14:paraId="3FFA92BC" w14:textId="77777777" w:rsidR="00B03895" w:rsidRPr="00DD7AA1" w:rsidRDefault="00B03895" w:rsidP="00B038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bookmarkStart w:id="0" w:name="_Hlk118719486"/>
    </w:p>
    <w:p w14:paraId="79DC103A" w14:textId="4BC68DCC" w:rsidR="00A81F6A" w:rsidRPr="00DD7AA1" w:rsidRDefault="00A81F6A" w:rsidP="00B03895">
      <w:pPr>
        <w:pStyle w:val="a3"/>
        <w:numPr>
          <w:ilvl w:val="0"/>
          <w:numId w:val="1"/>
        </w:numPr>
        <w:tabs>
          <w:tab w:val="left" w:pos="993"/>
          <w:tab w:val="center" w:pos="5089"/>
          <w:tab w:val="right" w:pos="9639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Про звіт секретаря Погребищенської міської ради </w:t>
      </w:r>
      <w:proofErr w:type="spellStart"/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Шафранського</w:t>
      </w:r>
      <w:proofErr w:type="spellEnd"/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П. П. про роботу за період з січня 2024 року</w:t>
      </w:r>
      <w:r w:rsidR="005A6CBD"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</w:p>
    <w:p w14:paraId="361B75D4" w14:textId="77777777" w:rsidR="005A6CBD" w:rsidRPr="00DD7AA1" w:rsidRDefault="005A6CBD" w:rsidP="005A6CBD">
      <w:pPr>
        <w:pStyle w:val="a3"/>
        <w:tabs>
          <w:tab w:val="left" w:pos="993"/>
          <w:tab w:val="center" w:pos="5089"/>
          <w:tab w:val="right" w:pos="9639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3C001868" w14:textId="56840494" w:rsidR="00A81F6A" w:rsidRPr="00DD7AA1" w:rsidRDefault="00A81F6A" w:rsidP="00B03895">
      <w:pPr>
        <w:pStyle w:val="a3"/>
        <w:numPr>
          <w:ilvl w:val="0"/>
          <w:numId w:val="1"/>
        </w:numPr>
        <w:tabs>
          <w:tab w:val="left" w:pos="993"/>
          <w:tab w:val="center" w:pos="5089"/>
          <w:tab w:val="right" w:pos="9639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Про звіт </w:t>
      </w:r>
      <w:r w:rsidR="005A6CBD"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заступника голови</w:t>
      </w:r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Погребищенської міської ради </w:t>
      </w:r>
      <w:r w:rsidR="005A6CBD"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Гордійчука І.П.</w:t>
      </w:r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про роботу за період з січня 2024 року</w:t>
      </w:r>
      <w:r w:rsidR="005A6CBD"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</w:p>
    <w:p w14:paraId="14A3E913" w14:textId="77777777" w:rsidR="005A6CBD" w:rsidRPr="00DD7AA1" w:rsidRDefault="005A6CBD" w:rsidP="005A6CBD">
      <w:pPr>
        <w:pStyle w:val="a3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0CD9632" w14:textId="0A5B3D0A" w:rsidR="00A81F6A" w:rsidRPr="00DD7AA1" w:rsidRDefault="00A81F6A" w:rsidP="00B03895">
      <w:pPr>
        <w:pStyle w:val="a3"/>
        <w:numPr>
          <w:ilvl w:val="0"/>
          <w:numId w:val="1"/>
        </w:numPr>
        <w:tabs>
          <w:tab w:val="left" w:pos="993"/>
          <w:tab w:val="center" w:pos="5089"/>
          <w:tab w:val="right" w:pos="9639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Про звіт </w:t>
      </w:r>
      <w:r w:rsidR="005A6CBD"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заступника голови </w:t>
      </w:r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Погребищенської міської ради </w:t>
      </w:r>
      <w:proofErr w:type="spellStart"/>
      <w:r w:rsidR="005A6CBD"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Тригуба</w:t>
      </w:r>
      <w:proofErr w:type="spellEnd"/>
      <w:r w:rsidR="005A6CBD"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О.С.</w:t>
      </w:r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про роботу за період з січня 2024 року</w:t>
      </w:r>
      <w:r w:rsidR="005A6CBD"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</w:p>
    <w:p w14:paraId="68BB65A9" w14:textId="77777777" w:rsidR="005A6CBD" w:rsidRPr="00DD7AA1" w:rsidRDefault="005A6CBD" w:rsidP="005A6CBD">
      <w:pPr>
        <w:pStyle w:val="a3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6E12EF17" w14:textId="0A6767A7" w:rsidR="00B03895" w:rsidRPr="00DD7AA1" w:rsidRDefault="00B03895" w:rsidP="00B03895">
      <w:pPr>
        <w:pStyle w:val="a3"/>
        <w:numPr>
          <w:ilvl w:val="0"/>
          <w:numId w:val="1"/>
        </w:numPr>
        <w:tabs>
          <w:tab w:val="left" w:pos="993"/>
          <w:tab w:val="center" w:pos="5089"/>
          <w:tab w:val="right" w:pos="9639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Про внесення та затвердження змін до міської цільової Програми розвитку первинної медичної допомоги жителям Погребищенської міської територіальної громади на 2024-2026 роки».</w:t>
      </w:r>
    </w:p>
    <w:p w14:paraId="676B3452" w14:textId="1062084C" w:rsidR="00B03895" w:rsidRPr="00DD7AA1" w:rsidRDefault="00B03895" w:rsidP="00DD7AA1">
      <w:pPr>
        <w:tabs>
          <w:tab w:val="center" w:pos="5089"/>
          <w:tab w:val="right" w:pos="9639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</w:pPr>
      <w:r w:rsidRPr="00DD7AA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DD7AA1"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Доповідає: </w:t>
      </w:r>
      <w:proofErr w:type="spellStart"/>
      <w:r w:rsidRPr="00DD7AA1"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  <w:t>Роздольський</w:t>
      </w:r>
      <w:proofErr w:type="spellEnd"/>
      <w:r w:rsidRPr="00DD7AA1"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Іван Григорович  - директор КП «Погребищенський центр первинної медико-санітарної допомоги» Погребищенської міської ради.</w:t>
      </w:r>
    </w:p>
    <w:p w14:paraId="42929778" w14:textId="77777777" w:rsidR="00B03895" w:rsidRPr="00DD7AA1" w:rsidRDefault="00B03895" w:rsidP="00B03895">
      <w:pPr>
        <w:tabs>
          <w:tab w:val="center" w:pos="5089"/>
          <w:tab w:val="right" w:pos="963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</w:pPr>
    </w:p>
    <w:p w14:paraId="2CA03989" w14:textId="1D405438" w:rsidR="002A6050" w:rsidRPr="00DD7AA1" w:rsidRDefault="002A6050" w:rsidP="00B0389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</w:pPr>
      <w:r w:rsidRPr="00DD7AA1"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>Про продовження договору оренди комунального майна від 02 січня 2020 року №06/20.</w:t>
      </w:r>
    </w:p>
    <w:p w14:paraId="46E7F90B" w14:textId="77777777" w:rsidR="002A6050" w:rsidRPr="00DD7AA1" w:rsidRDefault="002A6050" w:rsidP="002A6050">
      <w:pPr>
        <w:pStyle w:val="a3"/>
        <w:tabs>
          <w:tab w:val="center" w:pos="5089"/>
          <w:tab w:val="right" w:pos="9639"/>
        </w:tabs>
        <w:spacing w:after="0" w:line="240" w:lineRule="auto"/>
        <w:ind w:left="786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</w:pPr>
      <w:r w:rsidRPr="00DD7AA1"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Доповідає: </w:t>
      </w:r>
      <w:proofErr w:type="spellStart"/>
      <w:r w:rsidRPr="00DD7AA1"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  <w:t>Роздольський</w:t>
      </w:r>
      <w:proofErr w:type="spellEnd"/>
      <w:r w:rsidRPr="00DD7AA1"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Іван Григорович  - директор КП «Погребищенський центр первинної медико-санітарної допомоги» Погребищенської міської ради.</w:t>
      </w:r>
    </w:p>
    <w:p w14:paraId="39ADC072" w14:textId="77777777" w:rsidR="002A6050" w:rsidRPr="00DD7AA1" w:rsidRDefault="002A6050" w:rsidP="002A6050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</w:pPr>
    </w:p>
    <w:p w14:paraId="0F8BAF84" w14:textId="46AE6D34" w:rsidR="00B03895" w:rsidRPr="00DD7AA1" w:rsidRDefault="00B03895" w:rsidP="00B0389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</w:pPr>
      <w:r w:rsidRPr="00DD7AA1"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Про списання та демонтаж будівлі відділу культури Погребищенської міської ради за </w:t>
      </w:r>
      <w:proofErr w:type="spellStart"/>
      <w:r w:rsidRPr="00DD7AA1"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>адресою</w:t>
      </w:r>
      <w:proofErr w:type="spellEnd"/>
      <w:r w:rsidRPr="00DD7AA1"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>: м. Погребище,                   вул. Вінницька, 6».</w:t>
      </w:r>
    </w:p>
    <w:p w14:paraId="103F1684" w14:textId="27FE6031" w:rsidR="00B03895" w:rsidRPr="00DD7AA1" w:rsidRDefault="00B03895" w:rsidP="00DD7AA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DD7AA1"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> </w:t>
      </w:r>
      <w:r w:rsidRPr="00DD7AA1"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Доповідає: </w:t>
      </w:r>
      <w:proofErr w:type="spellStart"/>
      <w:r w:rsidRPr="00DD7AA1"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  <w:t>Коріненко</w:t>
      </w:r>
      <w:proofErr w:type="spellEnd"/>
      <w:r w:rsidRPr="00DD7AA1">
        <w:rPr>
          <w:rFonts w:ascii="Times New Roman" w:eastAsia="Calibri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Володимир Васильович  - начальник </w:t>
      </w:r>
      <w:r w:rsidRPr="00DD7AA1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упра</w:t>
      </w:r>
      <w:r w:rsidRPr="00DD7AA1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  <w:t>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14:paraId="5F4F72C2" w14:textId="77777777" w:rsidR="00B03895" w:rsidRPr="00DD7AA1" w:rsidRDefault="00B03895" w:rsidP="00B038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0"/>
          <w:sz w:val="28"/>
          <w:szCs w:val="28"/>
          <w14:ligatures w14:val="none"/>
        </w:rPr>
      </w:pPr>
    </w:p>
    <w:p w14:paraId="77260828" w14:textId="29A4E04D" w:rsidR="008E7AB1" w:rsidRPr="00DD7AA1" w:rsidRDefault="008E7AB1" w:rsidP="008E7AB1">
      <w:pPr>
        <w:numPr>
          <w:ilvl w:val="0"/>
          <w:numId w:val="1"/>
        </w:numPr>
        <w:tabs>
          <w:tab w:val="center" w:pos="993"/>
          <w:tab w:val="right" w:pos="127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DD7AA1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Про надання згоди на безоплатне прийняття планшетів з державної  власності із сфери управління Міністерства соціальної політики України до комунальної власності </w:t>
      </w:r>
      <w:r w:rsidRPr="00DD7AA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Погребищенської міської територіальної громади.</w:t>
      </w:r>
    </w:p>
    <w:p w14:paraId="0DF7A6F6" w14:textId="77777777" w:rsidR="008E7AB1" w:rsidRPr="00DD7AA1" w:rsidRDefault="008E7AB1" w:rsidP="00DD7AA1">
      <w:pPr>
        <w:pStyle w:val="1"/>
        <w:ind w:left="851"/>
        <w:jc w:val="both"/>
        <w:rPr>
          <w:rFonts w:eastAsia="Calibri"/>
          <w:bCs/>
          <w:i/>
          <w:iCs/>
          <w:sz w:val="28"/>
          <w:szCs w:val="28"/>
        </w:rPr>
      </w:pPr>
      <w:r w:rsidRPr="00DD7AA1">
        <w:rPr>
          <w:rFonts w:eastAsia="Calibri"/>
          <w:bCs/>
          <w:i/>
          <w:iCs/>
          <w:sz w:val="28"/>
          <w:szCs w:val="28"/>
        </w:rPr>
        <w:t xml:space="preserve">Доповідає: </w:t>
      </w:r>
      <w:proofErr w:type="spellStart"/>
      <w:r w:rsidRPr="00DD7AA1">
        <w:rPr>
          <w:rFonts w:eastAsia="Calibri"/>
          <w:bCs/>
          <w:i/>
          <w:iCs/>
          <w:sz w:val="28"/>
          <w:szCs w:val="28"/>
        </w:rPr>
        <w:t>Семчук</w:t>
      </w:r>
      <w:proofErr w:type="spellEnd"/>
      <w:r w:rsidRPr="00DD7AA1">
        <w:rPr>
          <w:rFonts w:eastAsia="Calibri"/>
          <w:bCs/>
          <w:i/>
          <w:iCs/>
          <w:sz w:val="28"/>
          <w:szCs w:val="28"/>
        </w:rPr>
        <w:t xml:space="preserve"> Лариса Юріївна – директор КУ «Центр соціальних служб </w:t>
      </w:r>
      <w:r w:rsidRPr="00DD7AA1">
        <w:rPr>
          <w:bCs/>
          <w:i/>
          <w:iCs/>
          <w:sz w:val="28"/>
          <w:szCs w:val="28"/>
        </w:rPr>
        <w:t>Погребищенської міської ради</w:t>
      </w:r>
      <w:r w:rsidRPr="00DD7AA1">
        <w:rPr>
          <w:rFonts w:eastAsia="Calibri"/>
          <w:bCs/>
          <w:i/>
          <w:iCs/>
          <w:sz w:val="28"/>
          <w:szCs w:val="28"/>
        </w:rPr>
        <w:t>».</w:t>
      </w:r>
    </w:p>
    <w:p w14:paraId="334D3163" w14:textId="77777777" w:rsidR="008E7AB1" w:rsidRPr="00DD7AA1" w:rsidRDefault="008E7AB1" w:rsidP="008E7AB1">
      <w:pPr>
        <w:tabs>
          <w:tab w:val="center" w:pos="851"/>
          <w:tab w:val="right" w:pos="1276"/>
        </w:tabs>
        <w:spacing w:after="0" w:line="240" w:lineRule="auto"/>
        <w:ind w:left="1353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38A5D77" w14:textId="77777777" w:rsidR="00E65DD5" w:rsidRPr="00DD7AA1" w:rsidRDefault="00E65DD5" w:rsidP="000F277E">
      <w:pPr>
        <w:tabs>
          <w:tab w:val="center" w:pos="993"/>
          <w:tab w:val="right" w:pos="1276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54C614C" w14:textId="77777777" w:rsidR="00E65DD5" w:rsidRPr="00DD7AA1" w:rsidRDefault="00E65DD5" w:rsidP="00E65DD5">
      <w:pPr>
        <w:tabs>
          <w:tab w:val="center" w:pos="993"/>
          <w:tab w:val="right" w:pos="1276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5ED82F0" w14:textId="181A3DF6" w:rsidR="00DD7AA1" w:rsidRPr="00DD7AA1" w:rsidRDefault="00DD7AA1" w:rsidP="005A6CBD">
      <w:pPr>
        <w:numPr>
          <w:ilvl w:val="0"/>
          <w:numId w:val="1"/>
        </w:numPr>
        <w:tabs>
          <w:tab w:val="center" w:pos="993"/>
          <w:tab w:val="right" w:pos="1276"/>
        </w:tabs>
        <w:spacing w:after="0" w:line="240" w:lineRule="auto"/>
        <w:ind w:left="142" w:firstLine="425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DD7AA1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Про затвердження Положення про сектор з питань охорони культурної спа</w:t>
      </w:r>
      <w:r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д</w:t>
      </w:r>
      <w:r w:rsidRPr="00DD7AA1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щини </w:t>
      </w:r>
      <w:r w:rsidRPr="00DD7AA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Погребищенської міської ради. </w:t>
      </w:r>
    </w:p>
    <w:p w14:paraId="3B336439" w14:textId="77777777" w:rsidR="00DD7AA1" w:rsidRPr="00DD7AA1" w:rsidRDefault="00DD7AA1" w:rsidP="00DD7AA1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i/>
          <w:sz w:val="28"/>
          <w:szCs w:val="28"/>
          <w:lang w:eastAsia="uk-UA"/>
        </w:rPr>
      </w:pPr>
      <w:r w:rsidRPr="00DD7AA1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Доповідає: </w:t>
      </w:r>
      <w:proofErr w:type="spellStart"/>
      <w:r w:rsidRPr="00DD7AA1">
        <w:rPr>
          <w:rFonts w:ascii="Times New Roman" w:hAnsi="Times New Roman" w:cs="Times New Roman"/>
          <w:i/>
          <w:sz w:val="28"/>
          <w:szCs w:val="28"/>
          <w:lang w:eastAsia="uk-UA"/>
        </w:rPr>
        <w:t>Єфімовський</w:t>
      </w:r>
      <w:proofErr w:type="spellEnd"/>
      <w:r w:rsidRPr="00DD7AA1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 Сергій Вікторович -  начальник відділу культури Погребищенської міської ради.</w:t>
      </w:r>
    </w:p>
    <w:p w14:paraId="67CADF03" w14:textId="77777777" w:rsidR="00DD7AA1" w:rsidRPr="00DD7AA1" w:rsidRDefault="00DD7AA1" w:rsidP="00DD7AA1">
      <w:pPr>
        <w:tabs>
          <w:tab w:val="center" w:pos="993"/>
          <w:tab w:val="right" w:pos="1276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621A6FF" w14:textId="72118A24" w:rsidR="00B03895" w:rsidRPr="00DD7AA1" w:rsidRDefault="00B03895" w:rsidP="005A6CBD">
      <w:pPr>
        <w:numPr>
          <w:ilvl w:val="0"/>
          <w:numId w:val="1"/>
        </w:numPr>
        <w:tabs>
          <w:tab w:val="center" w:pos="993"/>
          <w:tab w:val="right" w:pos="1276"/>
        </w:tabs>
        <w:spacing w:after="0" w:line="240" w:lineRule="auto"/>
        <w:ind w:left="142" w:firstLine="425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DD7AA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Про внесення змін до бюджету </w:t>
      </w:r>
      <w:bookmarkStart w:id="1" w:name="_Hlk181606708"/>
      <w:r w:rsidRPr="00DD7AA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Погребищенської міської </w:t>
      </w:r>
      <w:bookmarkEnd w:id="1"/>
      <w:r w:rsidRPr="00DD7AA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територіальної громади на 2024 рік.</w:t>
      </w:r>
    </w:p>
    <w:p w14:paraId="24103E8F" w14:textId="77777777" w:rsidR="00B03895" w:rsidRPr="00DD7AA1" w:rsidRDefault="00B03895" w:rsidP="00DD7AA1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kern w:val="0"/>
          <w:sz w:val="28"/>
          <w:szCs w:val="28"/>
          <w14:ligatures w14:val="none"/>
        </w:rPr>
      </w:pPr>
      <w:r w:rsidRPr="00DD7AA1">
        <w:rPr>
          <w:rFonts w:ascii="Times New Roman" w:hAnsi="Times New Roman" w:cs="Times New Roman"/>
          <w:i/>
          <w:kern w:val="0"/>
          <w:sz w:val="28"/>
          <w:szCs w:val="28"/>
          <w14:ligatures w14:val="none"/>
        </w:rPr>
        <w:t>Доповідає:</w:t>
      </w:r>
      <w:r w:rsidRPr="00DD7AA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D7AA1">
        <w:rPr>
          <w:rFonts w:ascii="Times New Roman" w:hAnsi="Times New Roman" w:cs="Times New Roman"/>
          <w:i/>
          <w:kern w:val="0"/>
          <w:sz w:val="28"/>
          <w:szCs w:val="28"/>
          <w14:ligatures w14:val="none"/>
        </w:rPr>
        <w:t>Недошовенко</w:t>
      </w:r>
      <w:proofErr w:type="spellEnd"/>
      <w:r w:rsidRPr="00DD7AA1">
        <w:rPr>
          <w:rFonts w:ascii="Times New Roman" w:hAnsi="Times New Roman" w:cs="Times New Roman"/>
          <w:i/>
          <w:kern w:val="0"/>
          <w:sz w:val="28"/>
          <w:szCs w:val="28"/>
          <w14:ligatures w14:val="none"/>
        </w:rPr>
        <w:t xml:space="preserve"> Олександр Володимирович</w:t>
      </w:r>
      <w:r w:rsidRPr="00DD7AA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– </w:t>
      </w:r>
      <w:r w:rsidRPr="00DD7AA1">
        <w:rPr>
          <w:rFonts w:ascii="Times New Roman" w:hAnsi="Times New Roman" w:cs="Times New Roman"/>
          <w:i/>
          <w:kern w:val="0"/>
          <w:sz w:val="28"/>
          <w:szCs w:val="28"/>
          <w14:ligatures w14:val="none"/>
        </w:rPr>
        <w:t>начальник фінансового управління Погребищенської міської ради.</w:t>
      </w:r>
    </w:p>
    <w:p w14:paraId="098DB19A" w14:textId="77777777" w:rsidR="00047BA4" w:rsidRPr="00DD7AA1" w:rsidRDefault="00047BA4" w:rsidP="00B0389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kern w:val="0"/>
          <w:sz w:val="28"/>
          <w:szCs w:val="28"/>
          <w14:ligatures w14:val="none"/>
        </w:rPr>
      </w:pPr>
    </w:p>
    <w:p w14:paraId="3320398C" w14:textId="10CB967D" w:rsidR="00047BA4" w:rsidRPr="00DD7AA1" w:rsidRDefault="00047BA4" w:rsidP="00047BA4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142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7AA1">
        <w:rPr>
          <w:rFonts w:ascii="Times New Roman" w:hAnsi="Times New Roman" w:cs="Times New Roman"/>
          <w:b/>
          <w:bCs/>
          <w:sz w:val="28"/>
          <w:szCs w:val="28"/>
        </w:rPr>
        <w:t>Звернення до Президента України, Верховної Ради України, щодо</w:t>
      </w:r>
      <w:r w:rsidRPr="00DD7AA1">
        <w:rPr>
          <w:b/>
          <w:bCs/>
        </w:rPr>
        <w:t xml:space="preserve"> </w:t>
      </w:r>
      <w:r w:rsidRPr="00DD7AA1">
        <w:rPr>
          <w:rFonts w:ascii="Times New Roman" w:hAnsi="Times New Roman" w:cs="Times New Roman"/>
          <w:b/>
          <w:bCs/>
          <w:sz w:val="28"/>
          <w:szCs w:val="28"/>
        </w:rPr>
        <w:t>підтримки Плану перемоги, представленого Президентом України Володимиром Зеленським.</w:t>
      </w:r>
    </w:p>
    <w:p w14:paraId="702ED4F1" w14:textId="1BBB2E7C" w:rsidR="00047BA4" w:rsidRPr="00DD7AA1" w:rsidRDefault="00047BA4" w:rsidP="00047BA4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i/>
          <w:kern w:val="0"/>
          <w:sz w:val="28"/>
          <w:szCs w:val="28"/>
          <w14:ligatures w14:val="none"/>
        </w:rPr>
      </w:pPr>
    </w:p>
    <w:p w14:paraId="1E3CB716" w14:textId="77777777" w:rsidR="00B03895" w:rsidRPr="00DD7AA1" w:rsidRDefault="00B03895" w:rsidP="00B0389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kern w:val="0"/>
          <w:sz w:val="28"/>
          <w:szCs w:val="28"/>
          <w14:ligatures w14:val="none"/>
        </w:rPr>
      </w:pPr>
    </w:p>
    <w:p w14:paraId="1C4E231C" w14:textId="77777777" w:rsidR="00B03895" w:rsidRPr="00DD7AA1" w:rsidRDefault="00B03895" w:rsidP="00B0389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bookmarkEnd w:id="0"/>
    <w:p w14:paraId="7CA5ADE1" w14:textId="77777777" w:rsidR="00B03895" w:rsidRPr="00DD7AA1" w:rsidRDefault="00B03895" w:rsidP="00B03895">
      <w:pPr>
        <w:tabs>
          <w:tab w:val="left" w:pos="8505"/>
          <w:tab w:val="left" w:pos="8647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D7AA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ЗЕМЕЛЬНІ ПИТАННЯ</w:t>
      </w:r>
    </w:p>
    <w:p w14:paraId="7B0C803A" w14:textId="77777777" w:rsidR="00B03895" w:rsidRPr="00DD7AA1" w:rsidRDefault="00B03895" w:rsidP="00B0389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DD7AA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Доповідає: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29A03C10" w14:textId="77777777" w:rsidR="00B03895" w:rsidRPr="00DD7AA1" w:rsidRDefault="00B03895" w:rsidP="00B0389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7137CA3A" w14:textId="77777777" w:rsidR="00B03895" w:rsidRPr="00DD7AA1" w:rsidRDefault="00B03895" w:rsidP="00B0389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455FE5F" w14:textId="77777777" w:rsidR="00B03895" w:rsidRPr="00DD7AA1" w:rsidRDefault="00B03895" w:rsidP="00B0389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A20F557" w14:textId="136C96A7" w:rsidR="00B03895" w:rsidRPr="00DD7AA1" w:rsidRDefault="00B03895" w:rsidP="00B03895">
      <w:pPr>
        <w:spacing w:after="0" w:line="240" w:lineRule="auto"/>
        <w:jc w:val="both"/>
        <w:rPr>
          <w:kern w:val="0"/>
          <w14:ligatures w14:val="none"/>
        </w:rPr>
      </w:pPr>
      <w:r w:rsidRPr="00DD7AA1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</w:t>
      </w:r>
      <w:r w:rsidR="00DD7AA1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DD7AA1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міської ради                  </w:t>
      </w:r>
      <w:r w:rsidR="00DD7AA1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</w:t>
      </w:r>
      <w:r w:rsidRPr="00DD7AA1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Петро ШАФРАНСЬКИЙ</w:t>
      </w:r>
    </w:p>
    <w:p w14:paraId="3D70E38C" w14:textId="77777777" w:rsidR="00B03895" w:rsidRPr="00DD7AA1" w:rsidRDefault="00B03895" w:rsidP="00B03895">
      <w:pPr>
        <w:spacing w:after="0" w:line="240" w:lineRule="auto"/>
        <w:ind w:firstLine="567"/>
        <w:rPr>
          <w:kern w:val="0"/>
          <w14:ligatures w14:val="none"/>
        </w:rPr>
      </w:pPr>
    </w:p>
    <w:p w14:paraId="11DD07CD" w14:textId="77777777" w:rsidR="00DD380C" w:rsidRDefault="00DD380C"/>
    <w:sectPr w:rsidR="00DD380C" w:rsidSect="00B03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D1E5C"/>
    <w:multiLevelType w:val="hybridMultilevel"/>
    <w:tmpl w:val="71402DDC"/>
    <w:lvl w:ilvl="0" w:tplc="A4C0CEB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44154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895"/>
    <w:rsid w:val="00047BA4"/>
    <w:rsid w:val="000C16E6"/>
    <w:rsid w:val="000F277E"/>
    <w:rsid w:val="001B4653"/>
    <w:rsid w:val="002A6050"/>
    <w:rsid w:val="00367C1D"/>
    <w:rsid w:val="005A6CBD"/>
    <w:rsid w:val="0070736A"/>
    <w:rsid w:val="0086678B"/>
    <w:rsid w:val="008E7AB1"/>
    <w:rsid w:val="00A41A8A"/>
    <w:rsid w:val="00A81F6A"/>
    <w:rsid w:val="00B03895"/>
    <w:rsid w:val="00C2065D"/>
    <w:rsid w:val="00DD380C"/>
    <w:rsid w:val="00DD43C9"/>
    <w:rsid w:val="00DD7AA1"/>
    <w:rsid w:val="00E65DD5"/>
    <w:rsid w:val="00EA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B3931"/>
  <w15:chartTrackingRefBased/>
  <w15:docId w15:val="{9CE45017-B5FF-4894-A29A-88C9ACBD8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895"/>
    <w:pPr>
      <w:ind w:left="720"/>
      <w:contextualSpacing/>
    </w:pPr>
  </w:style>
  <w:style w:type="paragraph" w:customStyle="1" w:styleId="1">
    <w:name w:val="Без интервала1"/>
    <w:qFormat/>
    <w:rsid w:val="008E7A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6452</TotalTime>
  <Pages>3</Pages>
  <Words>2461</Words>
  <Characters>1403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User</cp:lastModifiedBy>
  <cp:revision>3</cp:revision>
  <cp:lastPrinted>2024-11-04T06:30:00Z</cp:lastPrinted>
  <dcterms:created xsi:type="dcterms:W3CDTF">2024-10-24T05:08:00Z</dcterms:created>
  <dcterms:modified xsi:type="dcterms:W3CDTF">2024-12-19T08:03:00Z</dcterms:modified>
</cp:coreProperties>
</file>